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E0B0C" w14:textId="77777777" w:rsidR="00ED3A6B" w:rsidRDefault="00ED3A6B" w:rsidP="00ED3A6B">
      <w:pPr>
        <w:ind w:firstLine="720"/>
      </w:pPr>
      <w:r>
        <w:t>While some people tend to think that newspapers are the best way to get news, others would argue that they can get news better through other media platforms. Personally, I believe that there are better ways to get the news.</w:t>
      </w:r>
    </w:p>
    <w:p w14:paraId="66CAC3B1" w14:textId="77777777" w:rsidR="00ED3A6B" w:rsidRDefault="00ED3A6B" w:rsidP="00ED3A6B">
      <w:r>
        <w:tab/>
        <w:t xml:space="preserve">On the one hand, nobody can deny that one of the main ways to inform is through newspapers. Firstly, we can be broadcasting news to Internet-deprived areas. Also, we can follow the news without the need for electricity or the Internet; because the newspaper is printed on paper and does not require modern devices. Secondly, </w:t>
      </w:r>
      <w:proofErr w:type="gramStart"/>
      <w:r>
        <w:t>It</w:t>
      </w:r>
      <w:proofErr w:type="gramEnd"/>
      <w:r>
        <w:t xml:space="preserve"> takes less time to read a newspaper. Because in other media, the news is updated quickly, and we are encouraged to read recent news.</w:t>
      </w:r>
    </w:p>
    <w:p w14:paraId="0BC25291" w14:textId="77777777" w:rsidR="00ED3A6B" w:rsidRDefault="00ED3A6B" w:rsidP="00ED3A6B">
      <w:r>
        <w:tab/>
        <w:t>On the other hand, Today, for several reasons, other methods of news agency are replacing newspapers. One of the reasons for this is that the news in other media reaches the audience as quickly as possible. With the Internet, people can communicate with each other very quickly, and the news spreads all over the world. It is not possible to publish details in the newspaper with quality photos and videos. Due to high-quality photos are printed will increase the newspaper paper price, and it will not be economically viable. Obviously, newspaper printing can harm the environment. As news agencies become more active in social media, less paper will be used, resulting in fewer trees being felled.</w:t>
      </w:r>
    </w:p>
    <w:p w14:paraId="005A1590" w14:textId="38E6426B" w:rsidR="00C66952" w:rsidRDefault="00ED3A6B" w:rsidP="00ED3A6B">
      <w:r>
        <w:tab/>
        <w:t>In conclusion, it is understandable why some people believe that the newspaper is the best way to inform people about occurrences worldwide. I am convinced that other methods are a priority for broadcasting news.</w:t>
      </w:r>
    </w:p>
    <w:sectPr w:rsidR="00C66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6B"/>
    <w:rsid w:val="0093730D"/>
    <w:rsid w:val="00C66952"/>
    <w:rsid w:val="00ED3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FA78"/>
  <w15:chartTrackingRefBased/>
  <w15:docId w15:val="{3335C278-91B8-4584-9431-FAA710DC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ali Salehi</dc:creator>
  <cp:keywords/>
  <dc:description/>
  <cp:lastModifiedBy>Amir ali Salehi</cp:lastModifiedBy>
  <cp:revision>1</cp:revision>
  <dcterms:created xsi:type="dcterms:W3CDTF">2020-06-26T17:30:00Z</dcterms:created>
  <dcterms:modified xsi:type="dcterms:W3CDTF">2020-06-26T17:31:00Z</dcterms:modified>
</cp:coreProperties>
</file>