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E6" w:rsidRDefault="008302D4" w:rsidP="008302D4">
      <w:r w:rsidRPr="008302D4">
        <w:t>The reading asserts that</w:t>
      </w:r>
      <w:r>
        <w:t xml:space="preserve"> in order to making manned mission to Mars possible, </w:t>
      </w:r>
      <w:r w:rsidRPr="008302D4">
        <w:t>the project</w:t>
      </w:r>
      <w:r>
        <w:t xml:space="preserve"> </w:t>
      </w:r>
      <w:r w:rsidRPr="008302D4">
        <w:t xml:space="preserve">require solving </w:t>
      </w:r>
      <w:r>
        <w:t xml:space="preserve">a lot </w:t>
      </w:r>
      <w:r w:rsidRPr="008302D4">
        <w:t xml:space="preserve">of </w:t>
      </w:r>
      <w:r>
        <w:t xml:space="preserve">new </w:t>
      </w:r>
      <w:r w:rsidRPr="008302D4">
        <w:t>problems</w:t>
      </w:r>
      <w:r>
        <w:t xml:space="preserve">. </w:t>
      </w:r>
      <w:r w:rsidRPr="008302D4">
        <w:t>The lecturer, however, finds the idea dubious and casts doubt on the reasons proposed by the reading passage.</w:t>
      </w:r>
    </w:p>
    <w:p w:rsidR="008302D4" w:rsidRDefault="008302D4" w:rsidP="004F117D">
      <w:r w:rsidRPr="008302D4">
        <w:t>The author argues that</w:t>
      </w:r>
      <w:r>
        <w:t xml:space="preserve"> </w:t>
      </w:r>
      <w:r w:rsidR="000B1263">
        <w:t xml:space="preserve">carrying two years supplies to mars is nearly impossible. </w:t>
      </w:r>
      <w:r w:rsidR="000B1263" w:rsidRPr="000B1263">
        <w:t>Conversely</w:t>
      </w:r>
      <w:r w:rsidR="000B1263">
        <w:t xml:space="preserve">, </w:t>
      </w:r>
      <w:r w:rsidR="000B1263" w:rsidRPr="000B1263">
        <w:t>the lecturer brings up the idea that</w:t>
      </w:r>
      <w:r w:rsidR="000B1263">
        <w:t xml:space="preserve"> </w:t>
      </w:r>
      <w:r w:rsidR="000B1263" w:rsidRPr="000B1263">
        <w:t>astronauts</w:t>
      </w:r>
      <w:r w:rsidR="000B1263">
        <w:t xml:space="preserve"> can use hydroponic technique to manage their supplies shortage problem. </w:t>
      </w:r>
      <w:r w:rsidR="004F117D">
        <w:t>They cultivate food crops</w:t>
      </w:r>
      <w:r w:rsidR="000B1263">
        <w:t xml:space="preserve"> root</w:t>
      </w:r>
      <w:r w:rsidR="004F117D">
        <w:t>s</w:t>
      </w:r>
      <w:r w:rsidR="000B1263">
        <w:t xml:space="preserve"> in water by this</w:t>
      </w:r>
      <w:r w:rsidR="000B1263" w:rsidRPr="000B1263">
        <w:t xml:space="preserve"> technique</w:t>
      </w:r>
      <w:r w:rsidR="000B1263">
        <w:t>, so they don’t need so</w:t>
      </w:r>
      <w:r w:rsidR="004F117D">
        <w:t xml:space="preserve">il, also it don’t take too much space. Moreover </w:t>
      </w:r>
      <w:r w:rsidR="004F117D" w:rsidRPr="004F117D">
        <w:t>hydroponic</w:t>
      </w:r>
      <w:r w:rsidR="004F117D">
        <w:t xml:space="preserve"> recycle waste water to clean water and </w:t>
      </w:r>
      <w:r w:rsidR="004F117D" w:rsidRPr="004F117D">
        <w:t xml:space="preserve">astronauts </w:t>
      </w:r>
      <w:r w:rsidR="004F117D">
        <w:t xml:space="preserve">always access to drinking water. Hence plants </w:t>
      </w:r>
      <w:r w:rsidR="004616D9">
        <w:t>absorb</w:t>
      </w:r>
      <w:r w:rsidR="004F117D">
        <w:t xml:space="preserve"> carbon </w:t>
      </w:r>
      <w:r w:rsidR="004616D9">
        <w:t>dioxide</w:t>
      </w:r>
      <w:r w:rsidR="004F117D">
        <w:t xml:space="preserve"> </w:t>
      </w:r>
      <w:r w:rsidR="004616D9">
        <w:t>and release oxygen</w:t>
      </w:r>
      <w:r w:rsidR="0032532F">
        <w:t xml:space="preserve"> so the</w:t>
      </w:r>
      <w:r w:rsidR="004616D9">
        <w:t>y have fresh air.</w:t>
      </w:r>
    </w:p>
    <w:p w:rsidR="00173B55" w:rsidRDefault="00173B55" w:rsidP="004807B1">
      <w:r w:rsidRPr="00173B55">
        <w:t>Furthermore, the reading passage holds the view that</w:t>
      </w:r>
      <w:r>
        <w:t xml:space="preserve"> if </w:t>
      </w:r>
      <w:r w:rsidRPr="00173B55">
        <w:t>astronauts</w:t>
      </w:r>
      <w:r>
        <w:t xml:space="preserve"> stay in z</w:t>
      </w:r>
      <w:r w:rsidR="0012352D">
        <w:t>ero-</w:t>
      </w:r>
      <w:r>
        <w:t>gravity</w:t>
      </w:r>
      <w:r w:rsidR="0012352D">
        <w:t xml:space="preserve"> environment</w:t>
      </w:r>
      <w:r>
        <w:t xml:space="preserve"> for too long; they will face serious health problems in future.</w:t>
      </w:r>
      <w:r w:rsidR="00A96849" w:rsidRPr="00A96849">
        <w:t xml:space="preserve"> On the contrary, the professor underlines the fact that</w:t>
      </w:r>
      <w:r w:rsidR="0012352D">
        <w:t xml:space="preserve"> </w:t>
      </w:r>
      <w:r w:rsidR="0012352D" w:rsidRPr="0012352D">
        <w:t>astronauts</w:t>
      </w:r>
      <w:r w:rsidR="0012352D">
        <w:t xml:space="preserve"> </w:t>
      </w:r>
      <w:r w:rsidR="004807B1">
        <w:t>experience</w:t>
      </w:r>
      <w:r w:rsidR="0012352D">
        <w:t xml:space="preserve"> long mission in space station in zero-gravity environment</w:t>
      </w:r>
      <w:r>
        <w:t xml:space="preserve"> </w:t>
      </w:r>
      <w:r w:rsidR="0012352D">
        <w:t xml:space="preserve">and they </w:t>
      </w:r>
      <w:r w:rsidR="004807B1">
        <w:t>learn</w:t>
      </w:r>
      <w:r w:rsidR="0012352D">
        <w:t xml:space="preserve"> some techniques to keep themselves healthy. They </w:t>
      </w:r>
      <w:r w:rsidR="004807B1">
        <w:t>do</w:t>
      </w:r>
      <w:r w:rsidR="0012352D">
        <w:t xml:space="preserve"> regular exercise to prevent muscle mass </w:t>
      </w:r>
      <w:r w:rsidR="008552D1">
        <w:t>decreasing;</w:t>
      </w:r>
      <w:r w:rsidR="0012352D">
        <w:t xml:space="preserve"> also they </w:t>
      </w:r>
      <w:r w:rsidR="004807B1">
        <w:t>use</w:t>
      </w:r>
      <w:r w:rsidR="0012352D">
        <w:t xml:space="preserve"> mineral and </w:t>
      </w:r>
      <w:r w:rsidR="004807B1">
        <w:t>v</w:t>
      </w:r>
      <w:r w:rsidR="0012352D">
        <w:t xml:space="preserve">itamins like </w:t>
      </w:r>
      <w:r w:rsidR="004807B1">
        <w:t>calcium</w:t>
      </w:r>
      <w:r w:rsidR="0012352D">
        <w:t xml:space="preserve"> to </w:t>
      </w:r>
      <w:r w:rsidR="00442A30">
        <w:t>slow</w:t>
      </w:r>
      <w:r w:rsidR="004807B1">
        <w:t xml:space="preserve"> down decrease in bone density.</w:t>
      </w:r>
      <w:r>
        <w:t xml:space="preserve"> </w:t>
      </w:r>
    </w:p>
    <w:p w:rsidR="00402AC7" w:rsidRDefault="00402AC7" w:rsidP="00620C0A">
      <w:r w:rsidRPr="00402AC7">
        <w:t>Finally, the reading asserts that</w:t>
      </w:r>
      <w:r>
        <w:t xml:space="preserve"> </w:t>
      </w:r>
      <w:r w:rsidR="00A02CF7" w:rsidRPr="00A02CF7">
        <w:t>astronauts would be exposed to dangerous</w:t>
      </w:r>
      <w:r w:rsidR="00A02CF7">
        <w:t xml:space="preserve"> solar radiation </w:t>
      </w:r>
      <w:r w:rsidR="00A02CF7" w:rsidRPr="00A02CF7">
        <w:t>on a mission to Mars</w:t>
      </w:r>
      <w:r w:rsidR="00A02CF7">
        <w:t xml:space="preserve">. </w:t>
      </w:r>
      <w:r w:rsidR="00A02CF7" w:rsidRPr="00A02CF7">
        <w:t>In contrast, the speaker dismisses this issue due to the fact that</w:t>
      </w:r>
      <w:r w:rsidR="00A02CF7">
        <w:t xml:space="preserve"> </w:t>
      </w:r>
      <w:r w:rsidR="00620C0A">
        <w:t xml:space="preserve">solar radiation is not in dangerous level all the time and the spaceship has a small shield instrument which Is not heavy, therefore </w:t>
      </w:r>
      <w:r w:rsidR="00620C0A" w:rsidRPr="00620C0A">
        <w:t>astronauts</w:t>
      </w:r>
      <w:r w:rsidR="00620C0A">
        <w:t xml:space="preserve"> use the shelter as shield in these occasions and in normal times they</w:t>
      </w:r>
      <w:r w:rsidR="00BE3F3F">
        <w:t xml:space="preserve"> are</w:t>
      </w:r>
      <w:bookmarkStart w:id="0" w:name="_GoBack"/>
      <w:bookmarkEnd w:id="0"/>
      <w:r w:rsidR="00620C0A">
        <w:t xml:space="preserve"> in unshielded area.</w:t>
      </w:r>
    </w:p>
    <w:p w:rsidR="000F442B" w:rsidRDefault="000F442B" w:rsidP="00BE3F3F">
      <w:r>
        <w:t xml:space="preserve">Number of words: </w:t>
      </w:r>
      <w:r w:rsidR="00F4063F">
        <w:t>2</w:t>
      </w:r>
      <w:r w:rsidR="00BE3F3F">
        <w:t>69</w:t>
      </w:r>
    </w:p>
    <w:p w:rsidR="000F442B" w:rsidRDefault="000F442B" w:rsidP="007A0EC8">
      <w:r>
        <w:t xml:space="preserve">Time: </w:t>
      </w:r>
      <w:r w:rsidR="00402AC7">
        <w:t>32</w:t>
      </w:r>
      <w:r>
        <w:t xml:space="preserve"> minutes</w:t>
      </w:r>
    </w:p>
    <w:p w:rsidR="00E805F2" w:rsidRDefault="0031129E" w:rsidP="00D64076">
      <w:r>
        <w:t xml:space="preserve"> </w:t>
      </w:r>
      <w:r w:rsidR="00D64076">
        <w:t xml:space="preserve">  </w:t>
      </w:r>
    </w:p>
    <w:sectPr w:rsidR="00E80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82"/>
    <w:rsid w:val="00004889"/>
    <w:rsid w:val="00006397"/>
    <w:rsid w:val="00044C48"/>
    <w:rsid w:val="00085AE6"/>
    <w:rsid w:val="000B1263"/>
    <w:rsid w:val="000F442B"/>
    <w:rsid w:val="001148F8"/>
    <w:rsid w:val="0012352D"/>
    <w:rsid w:val="00161FDA"/>
    <w:rsid w:val="00173B55"/>
    <w:rsid w:val="001C6D01"/>
    <w:rsid w:val="00276A53"/>
    <w:rsid w:val="00282FBA"/>
    <w:rsid w:val="002863C8"/>
    <w:rsid w:val="0031129E"/>
    <w:rsid w:val="0032532F"/>
    <w:rsid w:val="003270AD"/>
    <w:rsid w:val="00370FCA"/>
    <w:rsid w:val="003B4A29"/>
    <w:rsid w:val="00402AC7"/>
    <w:rsid w:val="00410689"/>
    <w:rsid w:val="00442A30"/>
    <w:rsid w:val="004616D9"/>
    <w:rsid w:val="00475317"/>
    <w:rsid w:val="004807B1"/>
    <w:rsid w:val="004A14E8"/>
    <w:rsid w:val="004F117D"/>
    <w:rsid w:val="00620C0A"/>
    <w:rsid w:val="006263DF"/>
    <w:rsid w:val="007A0EC8"/>
    <w:rsid w:val="007D3705"/>
    <w:rsid w:val="0081324D"/>
    <w:rsid w:val="008302D4"/>
    <w:rsid w:val="008552D1"/>
    <w:rsid w:val="008E7250"/>
    <w:rsid w:val="00916382"/>
    <w:rsid w:val="00984B8A"/>
    <w:rsid w:val="009A7747"/>
    <w:rsid w:val="00A02CF7"/>
    <w:rsid w:val="00A16EE5"/>
    <w:rsid w:val="00A91AE7"/>
    <w:rsid w:val="00A96849"/>
    <w:rsid w:val="00B57A34"/>
    <w:rsid w:val="00B714EA"/>
    <w:rsid w:val="00B75C12"/>
    <w:rsid w:val="00BE3F3F"/>
    <w:rsid w:val="00CB30B1"/>
    <w:rsid w:val="00CD2FAD"/>
    <w:rsid w:val="00D64076"/>
    <w:rsid w:val="00D734CB"/>
    <w:rsid w:val="00E17455"/>
    <w:rsid w:val="00E805F2"/>
    <w:rsid w:val="00F4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2021-06-18T19:14:00Z</dcterms:created>
  <dcterms:modified xsi:type="dcterms:W3CDTF">2021-06-18T20:23:00Z</dcterms:modified>
</cp:coreProperties>
</file>