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76" w:rsidRDefault="00933776" w:rsidP="00933776">
      <w:pPr>
        <w:pStyle w:val="NormalWeb"/>
      </w:pPr>
      <w:r>
        <w:t>The chart below gives data about the percentages of Internet users, categorized by age groups. Summarize the information by selecting and reporting the main features, and make comparisons where relevant.</w:t>
      </w:r>
    </w:p>
    <w:p w:rsidR="00933776" w:rsidRDefault="00933776" w:rsidP="00933776"/>
    <w:p w:rsidR="00A015AC" w:rsidRDefault="00970FC7" w:rsidP="00060D40">
      <w:r>
        <w:t>The bar chart</w:t>
      </w:r>
      <w:r>
        <w:t xml:space="preserve"> </w:t>
      </w:r>
      <w:r w:rsidR="00933776">
        <w:t>demonstrates the proportion</w:t>
      </w:r>
      <w:r>
        <w:t xml:space="preserve"> of </w:t>
      </w:r>
      <w:r w:rsidR="00933776">
        <w:t>online</w:t>
      </w:r>
      <w:r>
        <w:t xml:space="preserve"> users</w:t>
      </w:r>
      <w:r>
        <w:t xml:space="preserve"> in different</w:t>
      </w:r>
      <w:r>
        <w:t xml:space="preserve"> age group</w:t>
      </w:r>
      <w:r w:rsidR="00933776">
        <w:t>s</w:t>
      </w:r>
      <w:r>
        <w:t xml:space="preserve"> between</w:t>
      </w:r>
      <w:r w:rsidR="00060D40">
        <w:t xml:space="preserve"> 1998 and</w:t>
      </w:r>
      <w:r>
        <w:t xml:space="preserve"> 2000</w:t>
      </w:r>
      <w:r w:rsidR="00933776">
        <w:t>.</w:t>
      </w:r>
      <w:r w:rsidR="00060D40">
        <w:t xml:space="preserve"> </w:t>
      </w:r>
      <w:r>
        <w:br/>
      </w:r>
      <w:r>
        <w:t xml:space="preserve">At the first glance, </w:t>
      </w:r>
      <w:r w:rsidR="00933776">
        <w:t>the main</w:t>
      </w:r>
      <w:r>
        <w:t xml:space="preserve"> users of the Int</w:t>
      </w:r>
      <w:bookmarkStart w:id="0" w:name="_GoBack"/>
      <w:bookmarkEnd w:id="0"/>
      <w:r>
        <w:t xml:space="preserve">ernet </w:t>
      </w:r>
      <w:r w:rsidR="00A015AC">
        <w:t>were</w:t>
      </w:r>
      <w:r>
        <w:t xml:space="preserve"> young adul</w:t>
      </w:r>
      <w:r>
        <w:t xml:space="preserve">ts between 16 and 30 years old which </w:t>
      </w:r>
      <w:r w:rsidR="00A015AC">
        <w:t xml:space="preserve">about half of </w:t>
      </w:r>
      <w:r w:rsidR="00933776">
        <w:t xml:space="preserve">the </w:t>
      </w:r>
      <w:r w:rsidR="00A015AC">
        <w:t xml:space="preserve">use of </w:t>
      </w:r>
      <w:r w:rsidR="00933776">
        <w:t xml:space="preserve">the </w:t>
      </w:r>
      <w:r w:rsidR="00A015AC">
        <w:t xml:space="preserve">internet </w:t>
      </w:r>
      <w:r w:rsidR="00933776">
        <w:t>was</w:t>
      </w:r>
      <w:r w:rsidR="00A015AC">
        <w:t xml:space="preserve"> attributed to this group.</w:t>
      </w:r>
    </w:p>
    <w:p w:rsidR="00A015AC" w:rsidRDefault="00A015AC" w:rsidP="00D05119">
      <w:pPr>
        <w:rPr>
          <w:lang w:bidi="fa-IR"/>
        </w:rPr>
      </w:pPr>
      <w:r>
        <w:rPr>
          <w:lang w:bidi="fa-IR"/>
        </w:rPr>
        <w:t>In 1998, the proportion of young adult users were above 50 percent, it slightly decreased to about 45 percent in 2000.</w:t>
      </w:r>
      <w:r w:rsidR="00D05119">
        <w:rPr>
          <w:lang w:bidi="fa-IR"/>
        </w:rPr>
        <w:t xml:space="preserve"> The second biggest group of internet workers were adults between 31 to 50 years old, they made up more than 41% of uses in 1998 and fell to about 35% in 2000.</w:t>
      </w:r>
    </w:p>
    <w:p w:rsidR="009C323D" w:rsidRDefault="00D05119" w:rsidP="00933776">
      <w:r>
        <w:t xml:space="preserve">On the other hand, the lowest internet users </w:t>
      </w:r>
      <w:r w:rsidR="00933776">
        <w:t>were</w:t>
      </w:r>
      <w:r>
        <w:t xml:space="preserve"> more than 50 years age group. They used just less than 5 percent which is raised to </w:t>
      </w:r>
      <w:r w:rsidR="00933776">
        <w:t>about</w:t>
      </w:r>
      <w:r>
        <w:t xml:space="preserve"> 10 percent just two year</w:t>
      </w:r>
      <w:r w:rsidR="00060D40">
        <w:t>s</w:t>
      </w:r>
      <w:r>
        <w:t xml:space="preserve"> later.</w:t>
      </w:r>
      <w:r w:rsidR="00933776">
        <w:t xml:space="preserve"> There were similar increasing trends for children under 15 years old from about 2% in 1998 to just under 10 percent in 2000.</w:t>
      </w:r>
      <w:r w:rsidR="00970FC7">
        <w:br/>
      </w:r>
      <w:r w:rsidR="00970FC7">
        <w:br/>
      </w:r>
    </w:p>
    <w:sectPr w:rsidR="009C32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DB7" w:rsidRDefault="00B14DB7" w:rsidP="00970FC7">
      <w:pPr>
        <w:spacing w:after="0" w:line="240" w:lineRule="auto"/>
      </w:pPr>
      <w:r>
        <w:separator/>
      </w:r>
    </w:p>
  </w:endnote>
  <w:endnote w:type="continuationSeparator" w:id="0">
    <w:p w:rsidR="00B14DB7" w:rsidRDefault="00B14DB7" w:rsidP="0097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DB7" w:rsidRDefault="00B14DB7" w:rsidP="00970FC7">
      <w:pPr>
        <w:spacing w:after="0" w:line="240" w:lineRule="auto"/>
      </w:pPr>
      <w:r>
        <w:separator/>
      </w:r>
    </w:p>
  </w:footnote>
  <w:footnote w:type="continuationSeparator" w:id="0">
    <w:p w:rsidR="00B14DB7" w:rsidRDefault="00B14DB7" w:rsidP="00970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C7"/>
    <w:rsid w:val="00060D40"/>
    <w:rsid w:val="001C438F"/>
    <w:rsid w:val="00933776"/>
    <w:rsid w:val="00970FC7"/>
    <w:rsid w:val="009C323D"/>
    <w:rsid w:val="00A015AC"/>
    <w:rsid w:val="00B14DB7"/>
    <w:rsid w:val="00D0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E31DBB-E7FE-4E92-940C-17CAEAEF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C7"/>
  </w:style>
  <w:style w:type="paragraph" w:styleId="Footer">
    <w:name w:val="footer"/>
    <w:basedOn w:val="Normal"/>
    <w:link w:val="FooterChar"/>
    <w:uiPriority w:val="99"/>
    <w:unhideWhenUsed/>
    <w:rsid w:val="00970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C7"/>
  </w:style>
  <w:style w:type="paragraph" w:styleId="NormalWeb">
    <w:name w:val="Normal (Web)"/>
    <w:basedOn w:val="Normal"/>
    <w:uiPriority w:val="99"/>
    <w:semiHidden/>
    <w:unhideWhenUsed/>
    <w:rsid w:val="0093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MyMac</dc:creator>
  <cp:keywords/>
  <dc:description/>
  <cp:lastModifiedBy>MyMac</cp:lastModifiedBy>
  <cp:revision>1</cp:revision>
  <dcterms:created xsi:type="dcterms:W3CDTF">2021-01-15T15:02:00Z</dcterms:created>
  <dcterms:modified xsi:type="dcterms:W3CDTF">2021-01-15T15:52:00Z</dcterms:modified>
</cp:coreProperties>
</file>