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4790" w:rsidRPr="00584790" w:rsidRDefault="00584790" w:rsidP="00584790">
      <w:pPr>
        <w:ind w:left="-180" w:right="-270"/>
        <w:rPr>
          <w:sz w:val="28"/>
          <w:szCs w:val="28"/>
        </w:rPr>
      </w:pPr>
      <w:r w:rsidRPr="00584790">
        <w:rPr>
          <w:sz w:val="28"/>
          <w:szCs w:val="28"/>
        </w:rPr>
        <w:t>Friends are very important in our life. Good friends can inspire us to make progress constantly or release our pressure. When it comes to making friends, some people argue that it is better to have intelligent friends, while others believe that it is more advisable to make humorous friends. As for me, I agree with the former one.</w:t>
      </w:r>
    </w:p>
    <w:p w:rsidR="00584790" w:rsidRPr="00584790" w:rsidRDefault="00584790" w:rsidP="00584790">
      <w:pPr>
        <w:ind w:left="-180" w:right="-270"/>
        <w:rPr>
          <w:sz w:val="28"/>
          <w:szCs w:val="28"/>
        </w:rPr>
      </w:pPr>
      <w:r w:rsidRPr="00584790">
        <w:rPr>
          <w:sz w:val="28"/>
          <w:szCs w:val="28"/>
        </w:rPr>
        <w:t>First, intelligent friends can give us practical and useful suggestions when we meet difficulties. Intelligent people can analyze the situation in a logical sequence and creative angle, which enables them to provide some unique opinions. For example, when I had an internship in a civil company, I was struggling to design a best positions of columns. However, it seemed that I could not make a good model. Then, I asked my smart and experienced friend, who gave me suggestions quickly, noticing me miscalculation, and analyzing each position accordingly. She even told me some factors I could pay attention to. Following her instruction, I quickly found the right way and handed in the report on time. By making intelligent friends, we can often get the new perspective of thinking. They always point out the right and specific angle which helps us to solve the problem more efficiently.</w:t>
      </w:r>
    </w:p>
    <w:p w:rsidR="00584790" w:rsidRPr="00584790" w:rsidRDefault="00584790" w:rsidP="00584790">
      <w:pPr>
        <w:ind w:left="-180" w:right="-270"/>
        <w:rPr>
          <w:sz w:val="28"/>
          <w:szCs w:val="28"/>
        </w:rPr>
      </w:pPr>
      <w:r w:rsidRPr="00584790">
        <w:rPr>
          <w:sz w:val="28"/>
          <w:szCs w:val="28"/>
        </w:rPr>
        <w:t xml:space="preserve">Second, smart friends can encourage us to enhance ourselves. Usually, smart people have better abilities and higher social status. Thus, inspiring by them, we are more likely to work hard to reach their level. For instance, when I was at high school, I made friends with one of the best students in our class. She often ranked top in </w:t>
      </w:r>
      <w:r w:rsidR="002809AA">
        <w:rPr>
          <w:sz w:val="28"/>
          <w:szCs w:val="28"/>
        </w:rPr>
        <w:t xml:space="preserve">our school, </w:t>
      </w:r>
      <w:r w:rsidRPr="00584790">
        <w:rPr>
          <w:sz w:val="28"/>
          <w:szCs w:val="28"/>
        </w:rPr>
        <w:t>and also participated in many social activities. As her friend, I don’t want to leave behind her. I wanted to be as shine as her too. As a result, I often ask her to go to the library or helped me with my homework.</w:t>
      </w:r>
    </w:p>
    <w:p w:rsidR="00584790" w:rsidRPr="00584790" w:rsidRDefault="00584790" w:rsidP="00AD5D98">
      <w:pPr>
        <w:ind w:left="-180" w:right="-270"/>
        <w:rPr>
          <w:sz w:val="28"/>
          <w:szCs w:val="28"/>
        </w:rPr>
      </w:pPr>
      <w:r w:rsidRPr="00584790">
        <w:rPr>
          <w:sz w:val="28"/>
          <w:szCs w:val="28"/>
        </w:rPr>
        <w:t>Admittedly, some people may argue that we can release our pressure by making humorous friends. In such a rapidly growing world, everyone is under lots of pressure, leading to physical and mental health problem. Making jokes with friends can help us maintain a good mindset. However, it can also be achieved by playing sports or watching TV. Friends are not just about entertainment, more importantly, friends can motivate each other and make progress together. Friends who just play and eat together cannot maintain a long-term friendship. However, by making an endeavor toge</w:t>
      </w:r>
      <w:r>
        <w:rPr>
          <w:sz w:val="28"/>
          <w:szCs w:val="28"/>
        </w:rPr>
        <w:t xml:space="preserve">ther and doing a favor to </w:t>
      </w:r>
      <w:r w:rsidR="00AD5D98">
        <w:rPr>
          <w:sz w:val="28"/>
          <w:szCs w:val="28"/>
        </w:rPr>
        <w:t>achieve a great</w:t>
      </w:r>
      <w:r w:rsidR="00345A9C">
        <w:rPr>
          <w:sz w:val="28"/>
          <w:szCs w:val="28"/>
        </w:rPr>
        <w:t xml:space="preserve"> improvement</w:t>
      </w:r>
      <w:r w:rsidRPr="00584790">
        <w:rPr>
          <w:sz w:val="28"/>
          <w:szCs w:val="28"/>
        </w:rPr>
        <w:t>, people will consider friendship as a treasure in their life and keep it forever.</w:t>
      </w:r>
    </w:p>
    <w:p w:rsidR="00F31799" w:rsidRPr="00584790" w:rsidRDefault="00584790" w:rsidP="00584790">
      <w:pPr>
        <w:ind w:left="-180" w:right="-270"/>
        <w:rPr>
          <w:sz w:val="28"/>
          <w:szCs w:val="28"/>
        </w:rPr>
      </w:pPr>
      <w:r w:rsidRPr="00584790">
        <w:rPr>
          <w:sz w:val="28"/>
          <w:szCs w:val="28"/>
        </w:rPr>
        <w:t>All in all, it is more important to make intelligent friends, who can help us when we counter difficulties and make improvement together.</w:t>
      </w:r>
    </w:p>
    <w:sectPr w:rsidR="00F31799" w:rsidRPr="00584790" w:rsidSect="0058479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90"/>
    <w:rsid w:val="002809AA"/>
    <w:rsid w:val="00345A9C"/>
    <w:rsid w:val="00584790"/>
    <w:rsid w:val="00AD5D98"/>
    <w:rsid w:val="00C422B4"/>
    <w:rsid w:val="00F31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6F14F-13C7-42B0-9EEB-482604A7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rahadehghanzadeh76@gmail.com</cp:lastModifiedBy>
  <cp:revision>2</cp:revision>
  <dcterms:created xsi:type="dcterms:W3CDTF">2020-12-25T21:34:00Z</dcterms:created>
  <dcterms:modified xsi:type="dcterms:W3CDTF">2020-12-25T21:34:00Z</dcterms:modified>
</cp:coreProperties>
</file>