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77286" w14:textId="77777777" w:rsidR="009D0378" w:rsidRDefault="009D0378" w:rsidP="009D0378">
      <w:r>
        <w:t xml:space="preserve">Do you agree or disagree? It is easier for parents to raise children than was 50 years </w:t>
      </w:r>
    </w:p>
    <w:p w14:paraId="73214CFA" w14:textId="0F9A3A56" w:rsidR="009D0378" w:rsidRDefault="009D0378" w:rsidP="009D0378">
      <w:r>
        <w:t>ago.</w:t>
      </w:r>
      <w:r w:rsidR="008041F7">
        <w:t>(255 words)</w:t>
      </w:r>
    </w:p>
    <w:p w14:paraId="5F930BE7" w14:textId="77777777" w:rsidR="009D0378" w:rsidRDefault="009D0378" w:rsidP="009D0378"/>
    <w:p w14:paraId="273C8B24" w14:textId="77777777" w:rsidR="009D0378" w:rsidRDefault="009D0378" w:rsidP="009D0378">
      <w:r>
        <w:t>One of the most important challanges parents involved is raising their children in the</w:t>
      </w:r>
    </w:p>
    <w:p w14:paraId="58B29EF8" w14:textId="77777777" w:rsidR="009D0378" w:rsidRDefault="009D0378" w:rsidP="009D0378">
      <w:r>
        <w:t xml:space="preserve">best way. In my opinion, raising the children have made easier in last 50 years. I will </w:t>
      </w:r>
    </w:p>
    <w:p w14:paraId="57898774" w14:textId="77777777" w:rsidR="009D0378" w:rsidRDefault="009D0378" w:rsidP="009D0378">
      <w:r>
        <w:t>explain my opinion about the factors have made raising the children easier.</w:t>
      </w:r>
    </w:p>
    <w:p w14:paraId="521E548A" w14:textId="77777777" w:rsidR="009D0378" w:rsidRDefault="009D0378" w:rsidP="009D0378"/>
    <w:p w14:paraId="709E2572" w14:textId="77777777" w:rsidR="009D0378" w:rsidRDefault="009D0378" w:rsidP="009D0378">
      <w:r>
        <w:t>Initially, Educational programs has been developed in last 50 years help parents to</w:t>
      </w:r>
    </w:p>
    <w:p w14:paraId="7E0F7528" w14:textId="77777777" w:rsidR="009D0378" w:rsidRDefault="009D0378" w:rsidP="009D0378">
      <w:r>
        <w:t xml:space="preserve"> learn more about their children behavior. By understanding the children behavior in </w:t>
      </w:r>
    </w:p>
    <w:p w14:paraId="320E6B5B" w14:textId="77777777" w:rsidR="009D0378" w:rsidRDefault="009D0378" w:rsidP="009D0378">
      <w:r>
        <w:t xml:space="preserve"> their childhood, parents can identify their problems and solve the problem. It is the</w:t>
      </w:r>
    </w:p>
    <w:p w14:paraId="6E394438" w14:textId="77777777" w:rsidR="009D0378" w:rsidRDefault="009D0378" w:rsidP="009D0378">
      <w:r>
        <w:t xml:space="preserve"> advantage of taking useful education by parents. If i want to explain my opinion more,</w:t>
      </w:r>
    </w:p>
    <w:p w14:paraId="25FB0118" w14:textId="77777777" w:rsidR="009D0378" w:rsidRDefault="009D0378" w:rsidP="009D0378">
      <w:r>
        <w:t xml:space="preserve"> i should take an example. Some of the mental problems are happening for adults</w:t>
      </w:r>
    </w:p>
    <w:p w14:paraId="2965CD29" w14:textId="5846D33B" w:rsidR="009D0378" w:rsidRDefault="009D0378" w:rsidP="009D0378">
      <w:r>
        <w:t xml:space="preserve"> have made in childhood. So the </w:t>
      </w:r>
      <w:r w:rsidR="00C97D53">
        <w:t>improvement</w:t>
      </w:r>
      <w:r>
        <w:t xml:space="preserve"> of educational programs help parents raise</w:t>
      </w:r>
    </w:p>
    <w:p w14:paraId="417C76C2" w14:textId="77777777" w:rsidR="009D0378" w:rsidRDefault="009D0378" w:rsidP="009D0378">
      <w:r>
        <w:t xml:space="preserve"> their children easier.       </w:t>
      </w:r>
    </w:p>
    <w:p w14:paraId="5EE4DAA6" w14:textId="77777777" w:rsidR="009D0378" w:rsidRDefault="009D0378" w:rsidP="009D0378"/>
    <w:p w14:paraId="0CA4FAE8" w14:textId="32B23AC5" w:rsidR="009D0378" w:rsidRDefault="009D0378" w:rsidP="009D0378">
      <w:r>
        <w:t xml:space="preserve">Second, In this 50 years </w:t>
      </w:r>
      <w:r w:rsidR="00C97D53">
        <w:t>organizations</w:t>
      </w:r>
      <w:r>
        <w:t xml:space="preserve"> have shared their technologies with </w:t>
      </w:r>
    </w:p>
    <w:p w14:paraId="303A5FA3" w14:textId="77777777" w:rsidR="009D0378" w:rsidRDefault="009D0378" w:rsidP="009D0378">
      <w:r>
        <w:t xml:space="preserve">health centers. By using update technologies by health centers, parents can check their </w:t>
      </w:r>
    </w:p>
    <w:p w14:paraId="4A73C363" w14:textId="6C70938C" w:rsidR="009D0378" w:rsidRDefault="009D0378" w:rsidP="009D0378">
      <w:r>
        <w:t xml:space="preserve">children's healthy situation periodically. Hence, checking the </w:t>
      </w:r>
      <w:r w:rsidR="00C97D53">
        <w:t>healthy</w:t>
      </w:r>
      <w:r>
        <w:t xml:space="preserve"> situation of</w:t>
      </w:r>
    </w:p>
    <w:p w14:paraId="561B7844" w14:textId="1595E9F4" w:rsidR="009D0378" w:rsidRDefault="00C97D53" w:rsidP="009D0378">
      <w:r>
        <w:t>children</w:t>
      </w:r>
      <w:r w:rsidR="009D0378">
        <w:t xml:space="preserve"> orderly make parent's feeling comfort. For example, By checking the height and </w:t>
      </w:r>
    </w:p>
    <w:p w14:paraId="76E1B798" w14:textId="4186040E" w:rsidR="009D0378" w:rsidRDefault="009D0378" w:rsidP="009D0378">
      <w:r>
        <w:t xml:space="preserve">weight of children orderly, can clarify some </w:t>
      </w:r>
      <w:r w:rsidR="00C97D53">
        <w:t>hormonal</w:t>
      </w:r>
      <w:r>
        <w:t xml:space="preserve"> problems that will not showed </w:t>
      </w:r>
    </w:p>
    <w:p w14:paraId="4C4D3BD4" w14:textId="133B78DE" w:rsidR="009D0378" w:rsidRDefault="009D0378" w:rsidP="009D0378">
      <w:r>
        <w:t xml:space="preserve">in childhood. If parents know </w:t>
      </w:r>
      <w:r w:rsidR="00C97D53">
        <w:t>these problems</w:t>
      </w:r>
      <w:r>
        <w:t xml:space="preserve"> in correct time, they can be more effective</w:t>
      </w:r>
    </w:p>
    <w:p w14:paraId="49FD065D" w14:textId="77777777" w:rsidR="009D0378" w:rsidRDefault="009D0378" w:rsidP="009D0378">
      <w:r>
        <w:t xml:space="preserve">in solving the problem. This is the reason why technology make raising the children </w:t>
      </w:r>
    </w:p>
    <w:p w14:paraId="0AE9E92B" w14:textId="77777777" w:rsidR="009D0378" w:rsidRDefault="009D0378" w:rsidP="009D0378">
      <w:r>
        <w:t>easier.</w:t>
      </w:r>
    </w:p>
    <w:p w14:paraId="4AA2BFC2" w14:textId="77777777" w:rsidR="009D0378" w:rsidRDefault="009D0378" w:rsidP="009D0378"/>
    <w:p w14:paraId="79F7B288" w14:textId="77777777" w:rsidR="009D0378" w:rsidRDefault="009D0378" w:rsidP="009D0378">
      <w:r>
        <w:t>Generally, developing education improve the knowledge of parents about the children</w:t>
      </w:r>
    </w:p>
    <w:p w14:paraId="2E88F80E" w14:textId="55B01AE0" w:rsidR="009D0378" w:rsidRDefault="009D0378" w:rsidP="009D0378">
      <w:r>
        <w:lastRenderedPageBreak/>
        <w:t xml:space="preserve">and help them to </w:t>
      </w:r>
      <w:r w:rsidR="00C97D53">
        <w:t>raise</w:t>
      </w:r>
      <w:r>
        <w:t xml:space="preserve"> children easier. Also, the advancement of health technologies </w:t>
      </w:r>
    </w:p>
    <w:p w14:paraId="57A0F33F" w14:textId="77777777" w:rsidR="009D0378" w:rsidRDefault="009D0378" w:rsidP="009D0378">
      <w:r>
        <w:t xml:space="preserve">rise people's health level and make the raising the children easier by decreasing </w:t>
      </w:r>
    </w:p>
    <w:p w14:paraId="356ECB87" w14:textId="54A0A0A3" w:rsidR="006D20A2" w:rsidRDefault="009D0378" w:rsidP="009D0378">
      <w:r>
        <w:t>diseases.</w:t>
      </w:r>
    </w:p>
    <w:sectPr w:rsidR="006D20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378"/>
    <w:rsid w:val="002036DA"/>
    <w:rsid w:val="006D20A2"/>
    <w:rsid w:val="008041F7"/>
    <w:rsid w:val="009D0378"/>
    <w:rsid w:val="00C9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DC8CF"/>
  <w15:chartTrackingRefBased/>
  <w15:docId w15:val="{154CC5A8-4919-48A5-911C-128AFABF2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erfan saf</dc:creator>
  <cp:keywords/>
  <dc:description/>
  <cp:lastModifiedBy>erfan saf</cp:lastModifiedBy>
  <cp:revision>3</cp:revision>
  <dcterms:created xsi:type="dcterms:W3CDTF">2020-09-11T18:39:00Z</dcterms:created>
  <dcterms:modified xsi:type="dcterms:W3CDTF">2020-09-11T19:33:00Z</dcterms:modified>
</cp:coreProperties>
</file>