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0114D" w14:textId="23557663" w:rsidR="00221587" w:rsidRDefault="00221587" w:rsidP="00A80BCF">
      <w:pPr>
        <w:pStyle w:val="NormalWeb"/>
        <w:shd w:val="clear" w:color="auto" w:fill="FFFFFF"/>
        <w:spacing w:before="0" w:beforeAutospacing="0" w:after="150" w:afterAutospacing="0"/>
        <w:jc w:val="lowKashida"/>
        <w:rPr>
          <w:rStyle w:val="Strong"/>
          <w:rFonts w:ascii="IRANSans" w:hAnsi="IRANSans"/>
          <w:color w:val="444444"/>
        </w:rPr>
      </w:pPr>
      <w:r>
        <w:rPr>
          <w:rStyle w:val="Strong"/>
          <w:rFonts w:ascii="IRANSans" w:hAnsi="IRANSans"/>
          <w:color w:val="444444"/>
        </w:rPr>
        <w:t>In any situation, progress requires discussion among people who have contrasting points of view.</w:t>
      </w:r>
    </w:p>
    <w:p w14:paraId="20AB6E30" w14:textId="77777777" w:rsidR="005A36DA" w:rsidRDefault="005A36DA" w:rsidP="00A80BCF">
      <w:pPr>
        <w:pStyle w:val="NormalWeb"/>
        <w:shd w:val="clear" w:color="auto" w:fill="FFFFFF"/>
        <w:spacing w:before="0" w:beforeAutospacing="0" w:after="150" w:afterAutospacing="0"/>
        <w:jc w:val="lowKashida"/>
        <w:rPr>
          <w:rFonts w:ascii="IRANSans" w:hAnsi="IRANSans"/>
          <w:color w:val="444444"/>
          <w:sz w:val="21"/>
          <w:szCs w:val="21"/>
        </w:rPr>
      </w:pPr>
    </w:p>
    <w:p w14:paraId="3BBA23E1" w14:textId="74ACE91E" w:rsidR="000E13E8" w:rsidRDefault="0083025C" w:rsidP="00A80BCF">
      <w:pPr>
        <w:jc w:val="lowKashida"/>
      </w:pPr>
      <w:r>
        <w:t xml:space="preserve">It is widely accepted that, making </w:t>
      </w:r>
      <w:r w:rsidR="000E13E8">
        <w:t>appropriate decision is crucially important for progress. In this regard, the question which arises here is; how can we select the best decision among different opinions. In my point of view, attending to debate between people who have variety of viewpoints, is the best way to find the solution.</w:t>
      </w:r>
    </w:p>
    <w:p w14:paraId="5DA7E112" w14:textId="2DB7F3EA" w:rsidR="00E60872" w:rsidRDefault="006E126B" w:rsidP="00A80BCF">
      <w:pPr>
        <w:jc w:val="lowKashida"/>
        <w:rPr>
          <w:lang w:bidi="fa-IR"/>
        </w:rPr>
      </w:pPr>
      <w:r>
        <w:t xml:space="preserve">First, </w:t>
      </w:r>
      <w:r w:rsidR="005169C6">
        <w:t xml:space="preserve">participating in discussion leads to getting familiar with different and novel comments. People have </w:t>
      </w:r>
      <w:r w:rsidR="00545541">
        <w:t>different background</w:t>
      </w:r>
      <w:r w:rsidR="00CB0250">
        <w:rPr>
          <w:lang w:bidi="fa-IR"/>
        </w:rPr>
        <w:t xml:space="preserve"> </w:t>
      </w:r>
      <w:r w:rsidR="00545541">
        <w:rPr>
          <w:lang w:bidi="fa-IR"/>
        </w:rPr>
        <w:t>hence</w:t>
      </w:r>
      <w:r w:rsidR="00CB0250">
        <w:rPr>
          <w:lang w:bidi="fa-IR"/>
        </w:rPr>
        <w:t>,</w:t>
      </w:r>
      <w:r w:rsidR="00545541">
        <w:rPr>
          <w:lang w:bidi="fa-IR"/>
        </w:rPr>
        <w:t xml:space="preserve"> they are difference in experiences, education, family, etc. All these differences result in variated way of thinking</w:t>
      </w:r>
      <w:r w:rsidR="00CB0250">
        <w:rPr>
          <w:lang w:bidi="fa-IR"/>
        </w:rPr>
        <w:t xml:space="preserve"> which leads to presenting variety of opinions. </w:t>
      </w:r>
      <w:r w:rsidR="006955BF">
        <w:rPr>
          <w:lang w:bidi="fa-IR"/>
        </w:rPr>
        <w:t xml:space="preserve">Having lots of opinions in a discussion give you the selection right; in fact, this is an opportunity for the person to choose the best solution. My personal </w:t>
      </w:r>
      <w:r w:rsidR="00E227F1">
        <w:rPr>
          <w:lang w:bidi="fa-IR"/>
        </w:rPr>
        <w:t>experience is a compelling example of this. About ten years ago, when I was 18, there was a serious discussion that, is better for me to going to university or starting a busines or even going to military services</w:t>
      </w:r>
      <w:r w:rsidR="007A48B8">
        <w:rPr>
          <w:lang w:bidi="fa-IR"/>
        </w:rPr>
        <w:t>. I presented my opinion and listened to every opinion carefully, then did an assessment with all aspects and finally choose my way.</w:t>
      </w:r>
    </w:p>
    <w:p w14:paraId="62C21255" w14:textId="4A463DCA" w:rsidR="00E42A1A" w:rsidRDefault="007A48B8" w:rsidP="00A80BCF">
      <w:pPr>
        <w:jc w:val="lowKashida"/>
        <w:rPr>
          <w:lang w:bidi="fa-IR"/>
        </w:rPr>
      </w:pPr>
      <w:r>
        <w:rPr>
          <w:lang w:bidi="fa-IR"/>
        </w:rPr>
        <w:t>Second, everybody has a lot of weaknesses</w:t>
      </w:r>
      <w:r w:rsidR="00C80876">
        <w:rPr>
          <w:lang w:bidi="fa-IR"/>
        </w:rPr>
        <w:t>, but unfortunately in the most situation people do not care it and they trusting their selves with a fake high self-confidence.</w:t>
      </w:r>
      <w:r>
        <w:rPr>
          <w:lang w:bidi="fa-IR"/>
        </w:rPr>
        <w:t xml:space="preserve"> In my point of view, one of the best way</w:t>
      </w:r>
      <w:r w:rsidR="00C80876">
        <w:rPr>
          <w:lang w:bidi="fa-IR"/>
        </w:rPr>
        <w:t>s</w:t>
      </w:r>
      <w:r>
        <w:rPr>
          <w:lang w:bidi="fa-IR"/>
        </w:rPr>
        <w:t xml:space="preserve"> to finding and solving </w:t>
      </w:r>
      <w:r w:rsidR="00C80876">
        <w:rPr>
          <w:lang w:bidi="fa-IR"/>
        </w:rPr>
        <w:t>these disadvantages is, tenting to opposite opinions in the debate.</w:t>
      </w:r>
      <w:r w:rsidR="00C80876">
        <w:rPr>
          <w:rFonts w:hint="cs"/>
          <w:rtl/>
          <w:lang w:bidi="fa-IR"/>
        </w:rPr>
        <w:t xml:space="preserve"> </w:t>
      </w:r>
      <w:r w:rsidR="00C80876">
        <w:rPr>
          <w:lang w:bidi="fa-IR"/>
        </w:rPr>
        <w:t xml:space="preserve">If </w:t>
      </w:r>
      <w:r w:rsidR="009E4A92">
        <w:rPr>
          <w:lang w:bidi="fa-IR"/>
        </w:rPr>
        <w:t>a person compares his/her idea with opponents, he/she will correct his/her wrong idea which was ensure about it before. Several</w:t>
      </w:r>
      <w:r w:rsidR="009E4A92">
        <w:rPr>
          <w:rFonts w:hint="cs"/>
          <w:rtl/>
          <w:lang w:bidi="fa-IR"/>
        </w:rPr>
        <w:t xml:space="preserve"> </w:t>
      </w:r>
      <w:r w:rsidR="009E4A92">
        <w:rPr>
          <w:lang w:bidi="fa-IR"/>
        </w:rPr>
        <w:t xml:space="preserve">reliable printed article report that, in the university when an academic discussion </w:t>
      </w:r>
      <w:r w:rsidR="00E42A1A">
        <w:rPr>
          <w:lang w:bidi="fa-IR"/>
        </w:rPr>
        <w:t xml:space="preserve">happened, student reveal each other faults therefore they understand their negative points faster. </w:t>
      </w:r>
    </w:p>
    <w:p w14:paraId="051525CA" w14:textId="4C50A91B" w:rsidR="007A48B8" w:rsidRDefault="00E42A1A" w:rsidP="00A80BCF">
      <w:pPr>
        <w:jc w:val="lowKashida"/>
        <w:rPr>
          <w:lang w:bidi="fa-IR"/>
        </w:rPr>
      </w:pPr>
      <w:r>
        <w:rPr>
          <w:lang w:bidi="fa-IR"/>
        </w:rPr>
        <w:t xml:space="preserve"> </w:t>
      </w:r>
      <w:r w:rsidR="009E4A92">
        <w:rPr>
          <w:lang w:bidi="fa-IR"/>
        </w:rPr>
        <w:t xml:space="preserve"> </w:t>
      </w:r>
      <w:r>
        <w:rPr>
          <w:lang w:bidi="fa-IR"/>
        </w:rPr>
        <w:t xml:space="preserve">However, contrasting of opinions in discussion has a several benefits </w:t>
      </w:r>
      <w:r w:rsidR="007F6796">
        <w:rPr>
          <w:lang w:bidi="fa-IR"/>
        </w:rPr>
        <w:t xml:space="preserve">but maybe, it </w:t>
      </w:r>
      <w:proofErr w:type="gramStart"/>
      <w:r w:rsidR="007F6796">
        <w:rPr>
          <w:lang w:bidi="fa-IR"/>
        </w:rPr>
        <w:t xml:space="preserve">has </w:t>
      </w:r>
      <w:r>
        <w:rPr>
          <w:lang w:bidi="fa-IR"/>
        </w:rPr>
        <w:t xml:space="preserve"> </w:t>
      </w:r>
      <w:r w:rsidR="007F6796">
        <w:rPr>
          <w:lang w:bidi="fa-IR"/>
        </w:rPr>
        <w:t>some</w:t>
      </w:r>
      <w:proofErr w:type="gramEnd"/>
      <w:r w:rsidR="007F6796">
        <w:rPr>
          <w:lang w:bidi="fa-IR"/>
        </w:rPr>
        <w:t xml:space="preserve"> disadvantages. </w:t>
      </w:r>
      <w:r w:rsidR="004B155B">
        <w:rPr>
          <w:lang w:bidi="fa-IR"/>
        </w:rPr>
        <w:t xml:space="preserve">Discussion is time consuming thus for a person who need rapid decision or have no extra time, won’t be use full. Moreover, the most problem in discussion is, many of people that describe their opinion have not any information and knowledge about the subject! </w:t>
      </w:r>
      <w:r w:rsidR="005A36DA">
        <w:rPr>
          <w:lang w:bidi="fa-IR"/>
        </w:rPr>
        <w:t>People think they are expert in everything and so they easily comment on every situation and cause to others misleading. (</w:t>
      </w:r>
      <w:proofErr w:type="gramStart"/>
      <w:r w:rsidR="005A36DA">
        <w:rPr>
          <w:lang w:bidi="fa-IR"/>
        </w:rPr>
        <w:t>u</w:t>
      </w:r>
      <w:r w:rsidR="004B155B">
        <w:rPr>
          <w:lang w:bidi="fa-IR"/>
        </w:rPr>
        <w:t>nfortunately</w:t>
      </w:r>
      <w:proofErr w:type="gramEnd"/>
      <w:r w:rsidR="004B155B">
        <w:rPr>
          <w:lang w:bidi="fa-IR"/>
        </w:rPr>
        <w:t xml:space="preserve"> this phenomena is common in my country</w:t>
      </w:r>
      <w:r w:rsidR="005A36DA">
        <w:rPr>
          <w:lang w:bidi="fa-IR"/>
        </w:rPr>
        <w:t>). hence people should learn to do not discuss with anyone.</w:t>
      </w:r>
      <w:r w:rsidR="004B155B">
        <w:rPr>
          <w:lang w:bidi="fa-IR"/>
        </w:rPr>
        <w:t xml:space="preserve">  </w:t>
      </w:r>
    </w:p>
    <w:p w14:paraId="4D744255" w14:textId="54F1A8EE" w:rsidR="005A36DA" w:rsidRDefault="005A36DA" w:rsidP="00A80BCF">
      <w:pPr>
        <w:jc w:val="lowKashida"/>
        <w:rPr>
          <w:lang w:bidi="fa-IR"/>
        </w:rPr>
      </w:pPr>
      <w:r>
        <w:rPr>
          <w:lang w:bidi="fa-IR"/>
        </w:rPr>
        <w:t xml:space="preserve">In conclusion, there is a lot of pros and cons in various point of view in discussion. I firmly believed that, listening to other’s point has </w:t>
      </w:r>
      <w:r w:rsidR="00C63B61">
        <w:rPr>
          <w:lang w:bidi="fa-IR"/>
        </w:rPr>
        <w:t>beneficial for us because of, finding alternative options and also finding our weakness.</w:t>
      </w:r>
    </w:p>
    <w:p w14:paraId="0FC86A5C" w14:textId="2A2B2F09" w:rsidR="005A36DA" w:rsidRDefault="005A36DA" w:rsidP="00A80BCF">
      <w:pPr>
        <w:jc w:val="lowKashida"/>
        <w:rPr>
          <w:lang w:bidi="fa-IR"/>
        </w:rPr>
      </w:pPr>
    </w:p>
    <w:p w14:paraId="64D03493" w14:textId="519B9A51" w:rsidR="00A80BCF" w:rsidRDefault="00A80BCF" w:rsidP="00A80BCF">
      <w:pPr>
        <w:jc w:val="lowKashida"/>
        <w:rPr>
          <w:rFonts w:hint="cs"/>
          <w:rtl/>
          <w:lang w:bidi="fa-IR"/>
        </w:rPr>
      </w:pPr>
      <w:r>
        <w:rPr>
          <w:lang w:bidi="fa-IR"/>
        </w:rPr>
        <w:t>Majid</w:t>
      </w:r>
    </w:p>
    <w:sectPr w:rsidR="00A80B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87"/>
    <w:rsid w:val="000E13E8"/>
    <w:rsid w:val="00221587"/>
    <w:rsid w:val="004B155B"/>
    <w:rsid w:val="005169C6"/>
    <w:rsid w:val="00545541"/>
    <w:rsid w:val="005A36DA"/>
    <w:rsid w:val="006955BF"/>
    <w:rsid w:val="006E126B"/>
    <w:rsid w:val="007A48B8"/>
    <w:rsid w:val="007F6796"/>
    <w:rsid w:val="0083025C"/>
    <w:rsid w:val="009E4A92"/>
    <w:rsid w:val="00A80BCF"/>
    <w:rsid w:val="00C63B61"/>
    <w:rsid w:val="00C80876"/>
    <w:rsid w:val="00CB0250"/>
    <w:rsid w:val="00E227F1"/>
    <w:rsid w:val="00E42A1A"/>
    <w:rsid w:val="00E60872"/>
    <w:rsid w:val="00EB74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89ED"/>
  <w15:chartTrackingRefBased/>
  <w15:docId w15:val="{CA75E3FB-02B0-4C94-9570-EF5F5BA0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B Nazanin"/>
        <w:sz w:val="24"/>
        <w:szCs w:val="28"/>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87"/>
    <w:pPr>
      <w:spacing w:before="100" w:beforeAutospacing="1" w:after="100" w:afterAutospacing="1" w:line="240" w:lineRule="auto"/>
      <w:ind w:firstLine="0"/>
    </w:pPr>
    <w:rPr>
      <w:rFonts w:eastAsia="Times New Roman" w:cs="Times New Roman"/>
      <w:szCs w:val="24"/>
    </w:rPr>
  </w:style>
  <w:style w:type="character" w:styleId="Strong">
    <w:name w:val="Strong"/>
    <w:basedOn w:val="DefaultParagraphFont"/>
    <w:uiPriority w:val="22"/>
    <w:qFormat/>
    <w:rsid w:val="00221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4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2020-08-05T17:40:00Z</dcterms:created>
  <dcterms:modified xsi:type="dcterms:W3CDTF">2020-08-05T20:21:00Z</dcterms:modified>
</cp:coreProperties>
</file>